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6D" w:rsidRPr="0054296D" w:rsidRDefault="0054296D" w:rsidP="0054296D">
      <w:pPr>
        <w:pStyle w:val="Podnoje"/>
        <w:jc w:val="center"/>
        <w:rPr>
          <w:sz w:val="20"/>
          <w:szCs w:val="20"/>
        </w:rPr>
      </w:pPr>
    </w:p>
    <w:p w:rsidR="00866DF1" w:rsidRPr="0054296D" w:rsidRDefault="00C11235" w:rsidP="0054296D">
      <w:pPr>
        <w:pStyle w:val="Podnoje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 w:rsidRPr="0054296D">
        <w:rPr>
          <w:sz w:val="20"/>
          <w:szCs w:val="20"/>
        </w:rPr>
        <w:t>Tehnička škola Slavonski Brod;</w:t>
      </w:r>
    </w:p>
    <w:p w:rsidR="00866DF1" w:rsidRPr="0054296D" w:rsidRDefault="00866DF1" w:rsidP="0054296D">
      <w:pPr>
        <w:pStyle w:val="Podnoje"/>
        <w:rPr>
          <w:sz w:val="20"/>
          <w:szCs w:val="20"/>
        </w:rPr>
      </w:pPr>
      <w:r w:rsidRPr="0054296D">
        <w:rPr>
          <w:sz w:val="20"/>
          <w:szCs w:val="20"/>
        </w:rPr>
        <w:t>E. Kumičića 55, 35000 Slavonski Brod</w:t>
      </w:r>
    </w:p>
    <w:p w:rsidR="0054296D" w:rsidRPr="0054296D" w:rsidRDefault="00866DF1" w:rsidP="0054296D">
      <w:pPr>
        <w:pStyle w:val="Podnoje"/>
        <w:rPr>
          <w:sz w:val="20"/>
          <w:szCs w:val="20"/>
        </w:rPr>
      </w:pPr>
      <w:r w:rsidRPr="0054296D">
        <w:rPr>
          <w:sz w:val="20"/>
          <w:szCs w:val="20"/>
        </w:rPr>
        <w:t>+00385 (35) 411 478,</w:t>
      </w:r>
    </w:p>
    <w:p w:rsidR="0054296D" w:rsidRPr="0054296D" w:rsidRDefault="0054296D" w:rsidP="0054296D">
      <w:pPr>
        <w:pStyle w:val="Podnoje"/>
        <w:rPr>
          <w:sz w:val="20"/>
          <w:szCs w:val="20"/>
        </w:rPr>
      </w:pPr>
      <w:r w:rsidRPr="0054296D">
        <w:rPr>
          <w:sz w:val="20"/>
          <w:szCs w:val="20"/>
        </w:rPr>
        <w:t xml:space="preserve">e-mail: </w:t>
      </w:r>
      <w:hyperlink r:id="rId8" w:history="1">
        <w:r w:rsidRPr="0054296D">
          <w:rPr>
            <w:rStyle w:val="Hiperveza"/>
            <w:sz w:val="20"/>
            <w:szCs w:val="20"/>
          </w:rPr>
          <w:t>tssb@tssb.hr</w:t>
        </w:r>
      </w:hyperlink>
    </w:p>
    <w:p w:rsidR="0054296D" w:rsidRPr="0054296D" w:rsidRDefault="0054296D" w:rsidP="0054296D">
      <w:pPr>
        <w:pStyle w:val="Podnoje"/>
        <w:rPr>
          <w:sz w:val="20"/>
          <w:szCs w:val="20"/>
        </w:rPr>
      </w:pPr>
      <w:r w:rsidRPr="0054296D">
        <w:rPr>
          <w:sz w:val="20"/>
          <w:szCs w:val="20"/>
        </w:rPr>
        <w:t>www.tssb.hr</w:t>
      </w:r>
    </w:p>
    <w:p w:rsidR="0054296D" w:rsidRDefault="0054296D" w:rsidP="0054296D">
      <w:pPr>
        <w:rPr>
          <w:b/>
          <w:u w:val="single"/>
        </w:rPr>
      </w:pPr>
      <w:r w:rsidRPr="0054296D">
        <w:rPr>
          <w:b/>
        </w:rPr>
        <w:t>Zanimanje :</w:t>
      </w:r>
      <w:r w:rsidRPr="0054296D">
        <w:tab/>
      </w:r>
      <w:r w:rsidR="00E35F0F" w:rsidRPr="0054296D">
        <w:rPr>
          <w:b/>
          <w:u w:val="single"/>
        </w:rPr>
        <w:t>Tehničar za elektroniku</w:t>
      </w:r>
      <w:r w:rsidRPr="0054296D">
        <w:tab/>
      </w:r>
      <w:r w:rsidR="00E35F0F">
        <w:t>2018./2019.</w:t>
      </w:r>
      <w:r w:rsidRPr="0054296D">
        <w:tab/>
      </w:r>
      <w:r w:rsidRPr="0054296D">
        <w:rPr>
          <w:b/>
        </w:rPr>
        <w:t>Razred:</w:t>
      </w:r>
      <w:r w:rsidR="00E35F0F" w:rsidRPr="0054296D">
        <w:rPr>
          <w:b/>
          <w:u w:val="single"/>
        </w:rPr>
        <w:t>2.B</w:t>
      </w:r>
    </w:p>
    <w:p w:rsidR="00E35F0F" w:rsidRPr="0054296D" w:rsidRDefault="00E35F0F" w:rsidP="00E35F0F">
      <w:pPr>
        <w:jc w:val="center"/>
      </w:pPr>
    </w:p>
    <w:p w:rsidR="00734031" w:rsidRDefault="00734031" w:rsidP="00E35F0F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54296D" w:rsidRPr="00734031" w:rsidRDefault="00734031" w:rsidP="00734031">
      <w:pPr>
        <w:tabs>
          <w:tab w:val="left" w:pos="8184"/>
        </w:tabs>
        <w:spacing w:line="360" w:lineRule="auto"/>
        <w:jc w:val="center"/>
      </w:pPr>
      <w:r w:rsidRPr="0054296D">
        <w:t>IZBOR UDŽBENIKA U RAZREDNOM ODJELU</w:t>
      </w:r>
    </w:p>
    <w:tbl>
      <w:tblPr>
        <w:tblpPr w:leftFromText="180" w:rightFromText="180" w:vertAnchor="text" w:horzAnchor="margin" w:tblpY="3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3544"/>
        <w:gridCol w:w="992"/>
      </w:tblGrid>
      <w:tr w:rsidR="00734031" w:rsidRPr="00734031" w:rsidTr="004B52F8">
        <w:trPr>
          <w:trHeight w:val="677"/>
        </w:trPr>
        <w:tc>
          <w:tcPr>
            <w:tcW w:w="817" w:type="dxa"/>
            <w:vAlign w:val="center"/>
            <w:hideMark/>
          </w:tcPr>
          <w:p w:rsidR="00734031" w:rsidRPr="00734031" w:rsidRDefault="00734031" w:rsidP="004B52F8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vAlign w:val="center"/>
            <w:hideMark/>
          </w:tcPr>
          <w:p w:rsidR="00734031" w:rsidRPr="00734031" w:rsidRDefault="00734031" w:rsidP="004B52F8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Naziv(i) udžbenika i pripadajućih</w:t>
            </w:r>
          </w:p>
          <w:p w:rsidR="00734031" w:rsidRPr="00734031" w:rsidRDefault="00734031" w:rsidP="004B52F8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44" w:type="dxa"/>
            <w:vAlign w:val="center"/>
            <w:hideMark/>
          </w:tcPr>
          <w:p w:rsidR="00734031" w:rsidRPr="00734031" w:rsidRDefault="00734031" w:rsidP="004B52F8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992" w:type="dxa"/>
            <w:vAlign w:val="center"/>
            <w:hideMark/>
          </w:tcPr>
          <w:p w:rsidR="00734031" w:rsidRPr="00734031" w:rsidRDefault="00734031" w:rsidP="004B52F8">
            <w:pPr>
              <w:jc w:val="center"/>
              <w:rPr>
                <w:b/>
                <w:sz w:val="20"/>
                <w:szCs w:val="20"/>
              </w:rPr>
            </w:pPr>
            <w:r w:rsidRPr="00734031">
              <w:rPr>
                <w:b/>
                <w:sz w:val="20"/>
                <w:szCs w:val="20"/>
              </w:rPr>
              <w:t>Nakladnik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noWrap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3454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vMerge w:val="restart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Marina Čubrić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Marina Čubrić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4B52F8">
        <w:trPr>
          <w:trHeight w:val="677"/>
        </w:trPr>
        <w:tc>
          <w:tcPr>
            <w:tcW w:w="817" w:type="dxa"/>
            <w:vMerge w:val="restart"/>
            <w:noWrap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KLETT</w:t>
            </w:r>
          </w:p>
        </w:tc>
      </w:tr>
      <w:tr w:rsidR="00734031" w:rsidRPr="00734031" w:rsidTr="004B52F8">
        <w:trPr>
          <w:trHeight w:val="677"/>
        </w:trPr>
        <w:tc>
          <w:tcPr>
            <w:tcW w:w="817" w:type="dxa"/>
            <w:vMerge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KLETT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vMerge w:val="restart"/>
            <w:noWrap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PROFIL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vMerge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PROFIL</w:t>
            </w:r>
          </w:p>
        </w:tc>
      </w:tr>
      <w:tr w:rsidR="00734031" w:rsidRPr="00734031" w:rsidTr="004B52F8">
        <w:trPr>
          <w:trHeight w:val="903"/>
        </w:trPr>
        <w:tc>
          <w:tcPr>
            <w:tcW w:w="817" w:type="dxa"/>
            <w:vMerge w:val="restart"/>
            <w:noWrap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3227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John Soars, Liz Soars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OXFORD</w:t>
            </w:r>
          </w:p>
        </w:tc>
      </w:tr>
      <w:tr w:rsidR="00734031" w:rsidRPr="00734031" w:rsidTr="004B52F8">
        <w:trPr>
          <w:trHeight w:val="903"/>
        </w:trPr>
        <w:tc>
          <w:tcPr>
            <w:tcW w:w="817" w:type="dxa"/>
            <w:vMerge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John Soars, Liz Soars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OXFORD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643</w:t>
            </w:r>
          </w:p>
        </w:tc>
        <w:tc>
          <w:tcPr>
            <w:tcW w:w="5245" w:type="dxa"/>
            <w:hideMark/>
          </w:tcPr>
          <w:p w:rsidR="00734031" w:rsidRPr="00734031" w:rsidRDefault="00A5699E" w:rsidP="004B52F8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SALESIANA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1834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ALFA</w:t>
            </w:r>
          </w:p>
        </w:tc>
      </w:tr>
      <w:tr w:rsidR="00734031" w:rsidRPr="00734031" w:rsidTr="004B52F8">
        <w:trPr>
          <w:trHeight w:val="226"/>
        </w:trPr>
        <w:tc>
          <w:tcPr>
            <w:tcW w:w="817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1147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Ines Kozina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734031" w:rsidRPr="00734031" w:rsidTr="004B52F8">
        <w:trPr>
          <w:trHeight w:val="452"/>
        </w:trPr>
        <w:tc>
          <w:tcPr>
            <w:tcW w:w="817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544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992" w:type="dxa"/>
            <w:hideMark/>
          </w:tcPr>
          <w:p w:rsidR="00734031" w:rsidRPr="00734031" w:rsidRDefault="00734031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vMerge w:val="restart"/>
          </w:tcPr>
          <w:p w:rsidR="00E52B09" w:rsidRPr="00734031" w:rsidRDefault="00B264E4" w:rsidP="004B52F8">
            <w:pPr>
              <w:jc w:val="center"/>
              <w:rPr>
                <w:sz w:val="20"/>
                <w:szCs w:val="20"/>
              </w:rPr>
            </w:pPr>
            <w:r w:rsidRPr="00B264E4">
              <w:rPr>
                <w:sz w:val="20"/>
                <w:szCs w:val="20"/>
              </w:rPr>
              <w:t>2895</w:t>
            </w:r>
          </w:p>
        </w:tc>
        <w:tc>
          <w:tcPr>
            <w:tcW w:w="5245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3 : udžbenik za 3</w:t>
            </w:r>
            <w:r w:rsidRPr="00734031">
              <w:rPr>
                <w:sz w:val="20"/>
                <w:szCs w:val="20"/>
              </w:rPr>
              <w:t>. razred srednjih strukovnih škola s četverogodišnjim programom fizike</w:t>
            </w:r>
          </w:p>
        </w:tc>
        <w:tc>
          <w:tcPr>
            <w:tcW w:w="3544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Jakov Labor</w:t>
            </w:r>
          </w:p>
        </w:tc>
        <w:tc>
          <w:tcPr>
            <w:tcW w:w="992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ALFA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vMerge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3 : zbirka zadataka za 3</w:t>
            </w:r>
            <w:r w:rsidRPr="00734031">
              <w:rPr>
                <w:sz w:val="20"/>
                <w:szCs w:val="20"/>
              </w:rPr>
              <w:t>. razred srednjih strukovnih škola s četverogodišnjim programom fizike</w:t>
            </w:r>
          </w:p>
        </w:tc>
        <w:tc>
          <w:tcPr>
            <w:tcW w:w="3544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Jakov Labor</w:t>
            </w:r>
          </w:p>
        </w:tc>
        <w:tc>
          <w:tcPr>
            <w:tcW w:w="992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ALFA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vMerge w:val="restart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E52B09" w:rsidRPr="00734031" w:rsidRDefault="007D6C59" w:rsidP="007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ELEKTRONIČKIH MJERENJA</w:t>
            </w:r>
            <w:r w:rsidR="00E52B09" w:rsidRPr="0073403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priručnik za srednje strukovne škole</w:t>
            </w:r>
          </w:p>
        </w:tc>
        <w:tc>
          <w:tcPr>
            <w:tcW w:w="3544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Andrea Bednjanec</w:t>
            </w:r>
            <w:r w:rsidR="007D6C59">
              <w:rPr>
                <w:sz w:val="20"/>
                <w:szCs w:val="20"/>
              </w:rPr>
              <w:t>, Vatroslav Zuppa Bakša</w:t>
            </w:r>
          </w:p>
        </w:tc>
        <w:tc>
          <w:tcPr>
            <w:tcW w:w="992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ELEMENT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vMerge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E52B09" w:rsidRPr="00734031" w:rsidRDefault="007D6C59" w:rsidP="007D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LABORATORIJSKE VJEŽBE IZ OSNOVA ELEKTRONIČKIH MJERENJA</w:t>
            </w:r>
            <w:r w:rsidR="00E52B09" w:rsidRPr="00734031"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>radna bilježnica za srednje strukovne škole</w:t>
            </w:r>
          </w:p>
        </w:tc>
        <w:tc>
          <w:tcPr>
            <w:tcW w:w="3544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 xml:space="preserve">Andrea Bednjanec, </w:t>
            </w:r>
            <w:r w:rsidR="007D6C59" w:rsidRPr="007D6C59">
              <w:rPr>
                <w:sz w:val="20"/>
                <w:szCs w:val="20"/>
              </w:rPr>
              <w:t>Vatroslav Zuppa Bakša</w:t>
            </w:r>
          </w:p>
        </w:tc>
        <w:tc>
          <w:tcPr>
            <w:tcW w:w="992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ELEMENT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1339</w:t>
            </w:r>
          </w:p>
        </w:tc>
        <w:tc>
          <w:tcPr>
            <w:tcW w:w="5245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3544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Nediljka Furčić, Zdravko Varga</w:t>
            </w:r>
          </w:p>
        </w:tc>
        <w:tc>
          <w:tcPr>
            <w:tcW w:w="992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NEODIDACTA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E52B09" w:rsidRPr="00734031" w:rsidRDefault="004B52F8" w:rsidP="004B5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LABORATORIJSKE VJEŽBE IZ ELEKTROTEHNIKE 2</w:t>
            </w:r>
            <w:r w:rsidRPr="004B52F8">
              <w:rPr>
                <w:sz w:val="20"/>
                <w:szCs w:val="20"/>
              </w:rPr>
              <w:t xml:space="preserve">  radna bilježnica za 2. razred srednjih strukovnih škola</w:t>
            </w:r>
          </w:p>
        </w:tc>
        <w:tc>
          <w:tcPr>
            <w:tcW w:w="3544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Nediljka Furčić</w:t>
            </w:r>
          </w:p>
        </w:tc>
        <w:tc>
          <w:tcPr>
            <w:tcW w:w="992" w:type="dxa"/>
            <w:hideMark/>
          </w:tcPr>
          <w:p w:rsidR="00E52B09" w:rsidRPr="00734031" w:rsidRDefault="003931E3" w:rsidP="004B5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</w:tr>
      <w:tr w:rsidR="00E52B09" w:rsidRPr="00734031" w:rsidTr="004B52F8">
        <w:trPr>
          <w:trHeight w:val="677"/>
        </w:trPr>
        <w:tc>
          <w:tcPr>
            <w:tcW w:w="817" w:type="dxa"/>
            <w:vMerge w:val="restart"/>
          </w:tcPr>
          <w:p w:rsidR="00E52B09" w:rsidRPr="00E50C13" w:rsidRDefault="00E52B09" w:rsidP="004B52F8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245" w:type="dxa"/>
          </w:tcPr>
          <w:p w:rsidR="00E52B09" w:rsidRPr="00E50C13" w:rsidRDefault="00E52B09" w:rsidP="004B52F8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3544" w:type="dxa"/>
          </w:tcPr>
          <w:p w:rsidR="00E52B09" w:rsidRPr="00E50C13" w:rsidRDefault="00E52B09" w:rsidP="004B52F8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992" w:type="dxa"/>
          </w:tcPr>
          <w:p w:rsidR="00E52B09" w:rsidRPr="00E50C13" w:rsidRDefault="00E52B09" w:rsidP="004B52F8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vMerge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ELEKTRONIČKI SKLOPOVI : radna bilježnica za 3. razred 4-godišnjih strukovnih škola u području elektrotehnike</w:t>
            </w:r>
          </w:p>
        </w:tc>
        <w:tc>
          <w:tcPr>
            <w:tcW w:w="3544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992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noWrap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3758</w:t>
            </w:r>
          </w:p>
        </w:tc>
        <w:tc>
          <w:tcPr>
            <w:tcW w:w="5245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544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Dafne Vidanec</w:t>
            </w:r>
          </w:p>
        </w:tc>
        <w:tc>
          <w:tcPr>
            <w:tcW w:w="992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734031">
              <w:rPr>
                <w:sz w:val="20"/>
                <w:szCs w:val="20"/>
              </w:rPr>
              <w:t>ŠK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vMerge w:val="restart"/>
          </w:tcPr>
          <w:p w:rsidR="00E52B09" w:rsidRPr="00E50C13" w:rsidRDefault="00E52B09" w:rsidP="004B52F8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2362</w:t>
            </w:r>
          </w:p>
        </w:tc>
        <w:tc>
          <w:tcPr>
            <w:tcW w:w="5245" w:type="dxa"/>
          </w:tcPr>
          <w:p w:rsidR="00E52B09" w:rsidRPr="00B12FBF" w:rsidRDefault="00E52B09" w:rsidP="004B52F8">
            <w:pPr>
              <w:jc w:val="center"/>
              <w:rPr>
                <w:color w:val="000000"/>
              </w:rPr>
            </w:pPr>
            <w:r w:rsidRPr="00E50C13">
              <w:rPr>
                <w:color w:val="000000"/>
                <w:sz w:val="20"/>
                <w:szCs w:val="20"/>
              </w:rPr>
              <w:t>DIGITALNA ELEKTRONIKA : udžbenik za 3. razred četverogodišnjih strukovnih škola u području elektrotehnike</w:t>
            </w:r>
          </w:p>
        </w:tc>
        <w:tc>
          <w:tcPr>
            <w:tcW w:w="3544" w:type="dxa"/>
          </w:tcPr>
          <w:p w:rsidR="00E52B09" w:rsidRPr="00E50C13" w:rsidRDefault="00E52B09" w:rsidP="004B52F8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Damir Bošnjak, Nediljka Furčić, Aleksandar Szabo</w:t>
            </w:r>
          </w:p>
        </w:tc>
        <w:tc>
          <w:tcPr>
            <w:tcW w:w="992" w:type="dxa"/>
          </w:tcPr>
          <w:p w:rsidR="00E52B09" w:rsidRPr="00E50C13" w:rsidRDefault="00E52B09" w:rsidP="004B52F8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vMerge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3544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Damir Bošnjak</w:t>
            </w:r>
          </w:p>
        </w:tc>
        <w:tc>
          <w:tcPr>
            <w:tcW w:w="992" w:type="dxa"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52B09" w:rsidRPr="00734031" w:rsidTr="004B52F8">
        <w:trPr>
          <w:trHeight w:val="452"/>
        </w:trPr>
        <w:tc>
          <w:tcPr>
            <w:tcW w:w="817" w:type="dxa"/>
            <w:hideMark/>
          </w:tcPr>
          <w:p w:rsidR="00E52B09" w:rsidRPr="00734031" w:rsidRDefault="00E52B09" w:rsidP="004B5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hideMark/>
          </w:tcPr>
          <w:p w:rsidR="00E52B09" w:rsidRDefault="00E52B09" w:rsidP="004B52F8">
            <w:pPr>
              <w:jc w:val="center"/>
            </w:pPr>
            <w:r w:rsidRPr="00734031">
              <w:rPr>
                <w:b/>
              </w:rPr>
              <w:t>NAPOMENA</w:t>
            </w:r>
            <w:r>
              <w:t>: Udžbenik iz Vjeronauka se ne</w:t>
            </w:r>
            <w:r w:rsidRPr="00734031">
              <w:t xml:space="preserve"> kupuje jer se koristi školski</w:t>
            </w:r>
            <w:r w:rsidR="00993DE1">
              <w:t>.</w:t>
            </w:r>
          </w:p>
          <w:p w:rsidR="00993DE1" w:rsidRPr="00734031" w:rsidRDefault="00993DE1" w:rsidP="004B52F8">
            <w:pPr>
              <w:jc w:val="center"/>
            </w:pPr>
            <w:r>
              <w:t>Učenici trebaju zadržati udžbenik iz Fizike za 1. razred jer će ga koristiti i u ovoj godini.</w:t>
            </w:r>
          </w:p>
        </w:tc>
      </w:tr>
    </w:tbl>
    <w:p w:rsidR="00734031" w:rsidRDefault="00734031" w:rsidP="00734031">
      <w:pPr>
        <w:tabs>
          <w:tab w:val="left" w:pos="8184"/>
          <w:tab w:val="left" w:pos="9207"/>
        </w:tabs>
        <w:spacing w:line="360" w:lineRule="auto"/>
        <w:rPr>
          <w:b/>
          <w:u w:val="single"/>
        </w:rPr>
      </w:pPr>
    </w:p>
    <w:p w:rsidR="00BB611F" w:rsidRPr="0054296D" w:rsidRDefault="00BB611F" w:rsidP="0054296D">
      <w:pPr>
        <w:pStyle w:val="Podnoje"/>
        <w:jc w:val="center"/>
        <w:rPr>
          <w:sz w:val="20"/>
          <w:szCs w:val="20"/>
        </w:rPr>
      </w:pPr>
    </w:p>
    <w:p w:rsidR="0054296D" w:rsidRPr="0054296D" w:rsidRDefault="0054296D" w:rsidP="0054296D">
      <w:pPr>
        <w:tabs>
          <w:tab w:val="left" w:pos="8184"/>
        </w:tabs>
        <w:spacing w:line="360" w:lineRule="auto"/>
        <w:jc w:val="center"/>
        <w:rPr>
          <w:sz w:val="20"/>
          <w:szCs w:val="20"/>
        </w:rPr>
      </w:pPr>
    </w:p>
    <w:p w:rsidR="00866DF1" w:rsidRPr="0054296D" w:rsidRDefault="00866DF1" w:rsidP="0054296D">
      <w:pPr>
        <w:jc w:val="center"/>
        <w:rPr>
          <w:sz w:val="20"/>
          <w:szCs w:val="20"/>
        </w:rPr>
      </w:pPr>
    </w:p>
    <w:p w:rsidR="00BB611F" w:rsidRPr="0054296D" w:rsidRDefault="00BB611F" w:rsidP="0054296D">
      <w:pPr>
        <w:jc w:val="center"/>
        <w:rPr>
          <w:sz w:val="20"/>
          <w:szCs w:val="20"/>
        </w:rPr>
      </w:pPr>
    </w:p>
    <w:p w:rsidR="0070057E" w:rsidRPr="0054296D" w:rsidRDefault="0070057E" w:rsidP="0054296D">
      <w:pPr>
        <w:tabs>
          <w:tab w:val="left" w:pos="6396"/>
        </w:tabs>
        <w:jc w:val="center"/>
      </w:pPr>
    </w:p>
    <w:sectPr w:rsidR="0070057E" w:rsidRPr="0054296D" w:rsidSect="00734031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D5" w:rsidRDefault="00436ED5" w:rsidP="00827894">
      <w:r>
        <w:separator/>
      </w:r>
    </w:p>
  </w:endnote>
  <w:endnote w:type="continuationSeparator" w:id="1">
    <w:p w:rsidR="00436ED5" w:rsidRDefault="00436ED5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D5" w:rsidRDefault="00436ED5" w:rsidP="00827894">
      <w:r>
        <w:separator/>
      </w:r>
    </w:p>
  </w:footnote>
  <w:footnote w:type="continuationSeparator" w:id="1">
    <w:p w:rsidR="00436ED5" w:rsidRDefault="00436ED5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057E"/>
    <w:rsid w:val="000A10EE"/>
    <w:rsid w:val="00197052"/>
    <w:rsid w:val="001A2B13"/>
    <w:rsid w:val="00244186"/>
    <w:rsid w:val="003409F8"/>
    <w:rsid w:val="00380300"/>
    <w:rsid w:val="003931E3"/>
    <w:rsid w:val="003C2E34"/>
    <w:rsid w:val="003D3796"/>
    <w:rsid w:val="00436ED5"/>
    <w:rsid w:val="00484696"/>
    <w:rsid w:val="004A7CCF"/>
    <w:rsid w:val="004B52F8"/>
    <w:rsid w:val="00510B4F"/>
    <w:rsid w:val="00540EBB"/>
    <w:rsid w:val="0054296D"/>
    <w:rsid w:val="0058189C"/>
    <w:rsid w:val="0068640F"/>
    <w:rsid w:val="006949E1"/>
    <w:rsid w:val="006F4468"/>
    <w:rsid w:val="0070057E"/>
    <w:rsid w:val="00734031"/>
    <w:rsid w:val="00783231"/>
    <w:rsid w:val="007D6C59"/>
    <w:rsid w:val="007F034D"/>
    <w:rsid w:val="00806683"/>
    <w:rsid w:val="00827894"/>
    <w:rsid w:val="00845488"/>
    <w:rsid w:val="00866DF1"/>
    <w:rsid w:val="00882340"/>
    <w:rsid w:val="009160A6"/>
    <w:rsid w:val="0093334B"/>
    <w:rsid w:val="00993DE1"/>
    <w:rsid w:val="009A7F9B"/>
    <w:rsid w:val="009B6E62"/>
    <w:rsid w:val="009E504D"/>
    <w:rsid w:val="00A065FB"/>
    <w:rsid w:val="00A5699E"/>
    <w:rsid w:val="00A62211"/>
    <w:rsid w:val="00AD437B"/>
    <w:rsid w:val="00B12A33"/>
    <w:rsid w:val="00B264E4"/>
    <w:rsid w:val="00B53A83"/>
    <w:rsid w:val="00BB611F"/>
    <w:rsid w:val="00C11235"/>
    <w:rsid w:val="00C538EF"/>
    <w:rsid w:val="00CD23BB"/>
    <w:rsid w:val="00CF7977"/>
    <w:rsid w:val="00D66FD0"/>
    <w:rsid w:val="00D96FDB"/>
    <w:rsid w:val="00DA6FA9"/>
    <w:rsid w:val="00DD0046"/>
    <w:rsid w:val="00DD1FC6"/>
    <w:rsid w:val="00E35F0F"/>
    <w:rsid w:val="00E450DC"/>
    <w:rsid w:val="00E52B09"/>
    <w:rsid w:val="00E60DEE"/>
    <w:rsid w:val="00E64975"/>
    <w:rsid w:val="00E7044B"/>
    <w:rsid w:val="00EE0966"/>
    <w:rsid w:val="00F044EE"/>
    <w:rsid w:val="00FC05A9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4491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2018-07-05T14:59:00Z</dcterms:created>
  <dcterms:modified xsi:type="dcterms:W3CDTF">2018-07-05T14:59:00Z</dcterms:modified>
</cp:coreProperties>
</file>